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56F92" w14:textId="77777777" w:rsidR="00E861D1" w:rsidRDefault="00E861D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2"/>
        <w:gridCol w:w="1089"/>
        <w:gridCol w:w="1092"/>
        <w:gridCol w:w="1070"/>
        <w:gridCol w:w="1091"/>
        <w:gridCol w:w="1070"/>
        <w:gridCol w:w="1070"/>
        <w:gridCol w:w="1073"/>
        <w:gridCol w:w="1072"/>
        <w:gridCol w:w="1072"/>
        <w:gridCol w:w="1074"/>
        <w:gridCol w:w="1087"/>
        <w:gridCol w:w="1070"/>
      </w:tblGrid>
      <w:tr w:rsidR="5EE58545" w14:paraId="2F60A4AB" w14:textId="77777777" w:rsidTr="00E861D1">
        <w:trPr>
          <w:trHeight w:val="300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22965" w14:textId="32E99AC5" w:rsidR="5EE58545" w:rsidRDefault="5EE58545" w:rsidP="5EE58545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4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97D"/>
          </w:tcPr>
          <w:p w14:paraId="343F180C" w14:textId="396831FE" w:rsidR="7FBF558B" w:rsidRDefault="4C55EDDA" w:rsidP="5EE58545">
            <w:pPr>
              <w:spacing w:after="0" w:line="204" w:lineRule="exact"/>
              <w:jc w:val="center"/>
            </w:pPr>
            <w:r w:rsidRPr="69976A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7"/>
                <w:szCs w:val="17"/>
                <w:lang w:val="en-US"/>
              </w:rPr>
              <w:t>1</w:t>
            </w:r>
            <w:r w:rsidR="261EADCC" w:rsidRPr="69976A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7"/>
                <w:szCs w:val="17"/>
                <w:lang w:val="en-US"/>
              </w:rPr>
              <w:t>7</w:t>
            </w:r>
            <w:r w:rsidRPr="69976A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7"/>
                <w:szCs w:val="17"/>
                <w:lang w:val="en-US"/>
              </w:rPr>
              <w:t>.06.2026</w:t>
            </w:r>
          </w:p>
        </w:tc>
        <w:tc>
          <w:tcPr>
            <w:tcW w:w="42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A1C7"/>
          </w:tcPr>
          <w:p w14:paraId="41EB58D6" w14:textId="689E5F51" w:rsidR="7FBF558B" w:rsidRDefault="4C55EDDA" w:rsidP="5EE58545">
            <w:pPr>
              <w:spacing w:line="204" w:lineRule="exact"/>
              <w:ind w:left="29"/>
              <w:jc w:val="center"/>
            </w:pPr>
            <w:r w:rsidRPr="69976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1</w:t>
            </w:r>
            <w:r w:rsidR="203136A2" w:rsidRPr="69976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8</w:t>
            </w:r>
            <w:r w:rsidRPr="69976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.06.2026</w:t>
            </w:r>
          </w:p>
        </w:tc>
        <w:tc>
          <w:tcPr>
            <w:tcW w:w="430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97D"/>
          </w:tcPr>
          <w:p w14:paraId="7752B815" w14:textId="100277DE" w:rsidR="7FBF558B" w:rsidRDefault="4C55EDDA" w:rsidP="5EE58545">
            <w:pPr>
              <w:spacing w:after="0" w:line="204" w:lineRule="exact"/>
              <w:ind w:left="1014"/>
              <w:jc w:val="center"/>
            </w:pPr>
            <w:r w:rsidRPr="69976A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7"/>
                <w:szCs w:val="17"/>
                <w:lang w:val="en-US"/>
              </w:rPr>
              <w:t>1</w:t>
            </w:r>
            <w:r w:rsidR="56245806" w:rsidRPr="69976A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7"/>
                <w:szCs w:val="17"/>
                <w:lang w:val="en-US"/>
              </w:rPr>
              <w:t>9</w:t>
            </w:r>
            <w:r w:rsidRPr="69976A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7"/>
                <w:szCs w:val="17"/>
                <w:lang w:val="en-US"/>
              </w:rPr>
              <w:t>.06.2026</w:t>
            </w:r>
          </w:p>
        </w:tc>
      </w:tr>
      <w:tr w:rsidR="5EE58545" w14:paraId="2E1466AA" w14:textId="77777777" w:rsidTr="00E861D1">
        <w:trPr>
          <w:trHeight w:val="300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36689B" w14:textId="68262F93" w:rsidR="5EE58545" w:rsidRDefault="5EE58545" w:rsidP="5EE58545">
            <w:pPr>
              <w:spacing w:line="254" w:lineRule="exact"/>
              <w:ind w:lef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TIME</w:t>
            </w:r>
          </w:p>
        </w:tc>
        <w:tc>
          <w:tcPr>
            <w:tcW w:w="1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2DF223" w14:textId="0E1AC5D3" w:rsidR="5EE58545" w:rsidRDefault="5EE58545" w:rsidP="5EE58545">
            <w:pPr>
              <w:spacing w:line="198" w:lineRule="exact"/>
              <w:ind w:left="200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1ST</w:t>
            </w:r>
          </w:p>
        </w:tc>
        <w:tc>
          <w:tcPr>
            <w:tcW w:w="10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3CC3B3" w14:textId="6DD6F090" w:rsidR="5EE58545" w:rsidRDefault="5EE58545" w:rsidP="5EE58545">
            <w:pPr>
              <w:spacing w:line="198" w:lineRule="exact"/>
              <w:ind w:left="189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2ND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6201B6" w14:textId="3F8CB2CF" w:rsidR="5EE58545" w:rsidRDefault="5EE58545" w:rsidP="5EE58545">
            <w:pPr>
              <w:spacing w:line="198" w:lineRule="exact"/>
              <w:ind w:left="169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3RD</w:t>
            </w:r>
          </w:p>
        </w:tc>
        <w:tc>
          <w:tcPr>
            <w:tcW w:w="10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ED4F9" w14:textId="386CAED0" w:rsidR="5EE58545" w:rsidRDefault="5EE58545" w:rsidP="5EE58545">
            <w:pPr>
              <w:spacing w:line="198" w:lineRule="exact"/>
              <w:ind w:left="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4TH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BB0099" w14:textId="1196F64C" w:rsidR="5EE58545" w:rsidRDefault="5EE58545" w:rsidP="5EE58545">
            <w:pPr>
              <w:spacing w:line="198" w:lineRule="exact"/>
              <w:ind w:left="209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1ST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AD1FCE" w14:textId="1CDF1329" w:rsidR="5EE58545" w:rsidRDefault="5EE58545" w:rsidP="5EE58545">
            <w:pPr>
              <w:spacing w:line="198" w:lineRule="exact"/>
              <w:ind w:lef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2ND</w:t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51C2BF" w14:textId="238A87D4" w:rsidR="5EE58545" w:rsidRDefault="5EE58545" w:rsidP="5EE58545">
            <w:pPr>
              <w:spacing w:line="198" w:lineRule="exact"/>
              <w:ind w:left="184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3RD</w:t>
            </w: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A7630" w14:textId="3BC555C2" w:rsidR="5EE58545" w:rsidRDefault="5EE58545" w:rsidP="5EE58545">
            <w:pPr>
              <w:spacing w:line="198" w:lineRule="exact"/>
              <w:ind w:left="194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4TH</w:t>
            </w: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5869A4" w14:textId="59B63A3E" w:rsidR="5EE58545" w:rsidRDefault="5EE58545" w:rsidP="5EE58545">
            <w:pPr>
              <w:spacing w:line="198" w:lineRule="exact"/>
              <w:ind w:left="89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1ST</w:t>
            </w:r>
          </w:p>
        </w:tc>
        <w:tc>
          <w:tcPr>
            <w:tcW w:w="10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F1DD7A" w14:textId="67F35FD6" w:rsidR="5EE58545" w:rsidRDefault="5EE58545" w:rsidP="5EE58545">
            <w:pPr>
              <w:spacing w:line="198" w:lineRule="exact"/>
              <w:ind w:left="194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2ND</w:t>
            </w:r>
          </w:p>
        </w:tc>
        <w:tc>
          <w:tcPr>
            <w:tcW w:w="10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322A" w14:textId="652F1985" w:rsidR="5EE58545" w:rsidRDefault="5EE58545" w:rsidP="5EE58545">
            <w:pPr>
              <w:spacing w:line="198" w:lineRule="exact"/>
              <w:ind w:left="194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3RD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17CD45" w14:textId="06224657" w:rsidR="5EE58545" w:rsidRDefault="5EE58545" w:rsidP="5EE58545">
            <w:pPr>
              <w:spacing w:line="198" w:lineRule="exact"/>
              <w:ind w:lef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4TH</w:t>
            </w:r>
          </w:p>
        </w:tc>
      </w:tr>
      <w:tr w:rsidR="00C23F8C" w14:paraId="2986F67A" w14:textId="77777777" w:rsidTr="006E289E">
        <w:trPr>
          <w:trHeight w:val="300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0E1C3F" w14:textId="5143B6DC" w:rsidR="00C23F8C" w:rsidRDefault="00C23F8C" w:rsidP="00C23F8C">
            <w:pPr>
              <w:spacing w:before="10"/>
              <w:ind w:left="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09.00</w:t>
            </w:r>
          </w:p>
        </w:tc>
        <w:tc>
          <w:tcPr>
            <w:tcW w:w="1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1E7F9288" w14:textId="3695D076" w:rsidR="00C23F8C" w:rsidRDefault="00C23F8C" w:rsidP="00C23F8C">
            <w:pPr>
              <w:spacing w:line="259" w:lineRule="auto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1126318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LENG102 </w:t>
            </w:r>
          </w:p>
          <w:p w14:paraId="74B18625" w14:textId="54519C56" w:rsidR="00C23F8C" w:rsidRDefault="00C23F8C" w:rsidP="00C23F8C">
            <w:pPr>
              <w:spacing w:line="259" w:lineRule="auto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1126318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S04</w:t>
            </w:r>
          </w:p>
        </w:tc>
        <w:tc>
          <w:tcPr>
            <w:tcW w:w="10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469909" w14:textId="7CBB4EE7" w:rsidR="00C23F8C" w:rsidRDefault="00C23F8C" w:rsidP="00C23F8C">
            <w:pPr>
              <w:ind w:left="4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4B7878" w14:textId="5526C074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74F6A4" w14:textId="3315D634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5DF024" w14:textId="164EDE77" w:rsidR="00C23F8C" w:rsidRDefault="00C23F8C" w:rsidP="00C23F8C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A35F7" w14:textId="0A467B7D" w:rsidR="00C23F8C" w:rsidRDefault="00C23F8C" w:rsidP="00C23F8C">
            <w:pPr>
              <w:spacing w:line="223" w:lineRule="auto"/>
              <w:ind w:left="15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CF954C" w14:textId="5143EF68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5985EF" w14:textId="74B9D678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2D71A3" w14:textId="64E3A4C0" w:rsidR="00C23F8C" w:rsidRDefault="00C23F8C" w:rsidP="00C23F8C">
            <w:pPr>
              <w:spacing w:after="0" w:line="200" w:lineRule="exact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E0F81" w14:textId="2FC760B2" w:rsidR="00C23F8C" w:rsidRDefault="00C23F8C" w:rsidP="00C23F8C">
            <w:pPr>
              <w:spacing w:line="223" w:lineRule="auto"/>
              <w:ind w:left="15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7760726E" w14:textId="77777777" w:rsidR="00C23F8C" w:rsidRDefault="00C23F8C" w:rsidP="00C23F8C">
            <w:pPr>
              <w:spacing w:line="200" w:lineRule="exact"/>
              <w:ind w:left="9" w:right="72"/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  <w:t xml:space="preserve">AVM312 </w:t>
            </w:r>
          </w:p>
          <w:p w14:paraId="1890F685" w14:textId="4A12EC4F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  <w:t>A02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A39A7E" w14:textId="1D21B672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C23F8C" w14:paraId="6E7197FA" w14:textId="77777777" w:rsidTr="00ED742C">
        <w:trPr>
          <w:trHeight w:val="300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3F5F11" w14:textId="29FB0FB6" w:rsidR="00C23F8C" w:rsidRDefault="00C23F8C" w:rsidP="00C23F8C">
            <w:pPr>
              <w:spacing w:before="10"/>
              <w:ind w:left="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10.00</w:t>
            </w:r>
          </w:p>
        </w:tc>
        <w:tc>
          <w:tcPr>
            <w:tcW w:w="1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7CDF76" w14:textId="1312BBB9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</w:tcPr>
          <w:p w14:paraId="7DC75ACA" w14:textId="010FABD0" w:rsidR="00C23F8C" w:rsidRDefault="00C23F8C" w:rsidP="00C23F8C">
            <w:pPr>
              <w:ind w:left="4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AVM210 </w:t>
            </w:r>
          </w:p>
          <w:p w14:paraId="251730AF" w14:textId="216208A8" w:rsidR="00C23F8C" w:rsidRDefault="00C23F8C" w:rsidP="00C23F8C">
            <w:pPr>
              <w:ind w:left="4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7399D6" w14:textId="16625A40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A601847" w14:textId="4C8A2DD5" w:rsidR="00C23F8C" w:rsidRDefault="00C23F8C" w:rsidP="00C23F8C">
            <w:pPr>
              <w:spacing w:line="200" w:lineRule="exact"/>
              <w:ind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AVM453 </w:t>
            </w:r>
          </w:p>
          <w:p w14:paraId="71DF12EE" w14:textId="453240CB" w:rsidR="00C23F8C" w:rsidRDefault="00C23F8C" w:rsidP="00C23F8C">
            <w:pPr>
              <w:spacing w:line="200" w:lineRule="exact"/>
              <w:ind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210351FD" w14:textId="5C194BAA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AVM112 </w:t>
            </w:r>
          </w:p>
          <w:p w14:paraId="0D39E974" w14:textId="36067949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C1B784" w14:textId="07B99A41" w:rsidR="00C23F8C" w:rsidRDefault="00C23F8C" w:rsidP="00C23F8C">
            <w:pPr>
              <w:spacing w:line="198" w:lineRule="exact"/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22D8BEBE" w14:textId="3E7DC075" w:rsidR="00C23F8C" w:rsidRDefault="00C23F8C" w:rsidP="00C23F8C">
            <w:pPr>
              <w:spacing w:line="200" w:lineRule="exact"/>
              <w:ind w:left="10" w:right="-1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AVM308</w:t>
            </w:r>
          </w:p>
          <w:p w14:paraId="1B93C9CE" w14:textId="3EA14911" w:rsidR="00C23F8C" w:rsidRDefault="00C23F8C" w:rsidP="00C23F8C">
            <w:pPr>
              <w:spacing w:line="200" w:lineRule="exact"/>
              <w:ind w:left="10" w:right="-1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396D1D" w14:textId="4C5D560C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0145D4B5" w14:textId="23414D00" w:rsidR="00C23F8C" w:rsidRDefault="00C23F8C" w:rsidP="00C23F8C">
            <w:pPr>
              <w:spacing w:after="0" w:line="200" w:lineRule="exact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AVM110 </w:t>
            </w:r>
          </w:p>
          <w:p w14:paraId="29591FE3" w14:textId="7F93143A" w:rsidR="00C23F8C" w:rsidRDefault="00C23F8C" w:rsidP="00C23F8C">
            <w:pPr>
              <w:spacing w:after="0" w:line="200" w:lineRule="exact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S04</w:t>
            </w:r>
          </w:p>
        </w:tc>
        <w:tc>
          <w:tcPr>
            <w:tcW w:w="10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36D998" w14:textId="12319FF8" w:rsidR="00C23F8C" w:rsidRDefault="00C23F8C" w:rsidP="00C23F8C">
            <w:pPr>
              <w:spacing w:line="223" w:lineRule="auto"/>
              <w:ind w:left="15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A5A50E" w14:textId="68D5B4AB" w:rsidR="00C23F8C" w:rsidRDefault="00C23F8C" w:rsidP="00C23F8C">
            <w:pPr>
              <w:spacing w:line="200" w:lineRule="exact"/>
              <w:ind w:left="9" w:right="72"/>
              <w:rPr>
                <w:rFonts w:ascii="Cambria" w:eastAsia="Cambria" w:hAnsi="Cambria" w:cs="Cambria"/>
                <w:color w:val="000000" w:themeColor="text1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04F8E" w14:textId="66FF2FF6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C23F8C" w14:paraId="439A9A05" w14:textId="77777777" w:rsidTr="00E861D1">
        <w:trPr>
          <w:trHeight w:val="300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664BBD" w14:textId="6DE34F37" w:rsidR="00C23F8C" w:rsidRDefault="00C23F8C" w:rsidP="00C23F8C">
            <w:pPr>
              <w:spacing w:before="10"/>
              <w:ind w:lef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11.00</w:t>
            </w:r>
          </w:p>
        </w:tc>
        <w:tc>
          <w:tcPr>
            <w:tcW w:w="1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01D92493" w14:textId="10ECCA32" w:rsidR="00C23F8C" w:rsidRDefault="00C23F8C" w:rsidP="00C23F8C">
            <w:pPr>
              <w:spacing w:line="196" w:lineRule="exact"/>
              <w:ind w:left="-1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1126318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AVM106</w:t>
            </w:r>
          </w:p>
          <w:p w14:paraId="423CAB86" w14:textId="7EFFFCF3" w:rsidR="00C23F8C" w:rsidRDefault="00C23F8C" w:rsidP="00C23F8C">
            <w:pPr>
              <w:spacing w:line="196" w:lineRule="exact"/>
              <w:ind w:left="-1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1126318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00B97D" w14:textId="62548822" w:rsidR="00C23F8C" w:rsidRDefault="00C23F8C" w:rsidP="00C23F8C">
            <w:pPr>
              <w:spacing w:line="193" w:lineRule="exact"/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5DC05F30" w14:textId="1A199E1B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AVM302 </w:t>
            </w:r>
          </w:p>
          <w:p w14:paraId="70D34A44" w14:textId="0760FD92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87EC63" w14:textId="1D8043B1" w:rsidR="00C23F8C" w:rsidRDefault="00C23F8C" w:rsidP="00C23F8C">
            <w:pPr>
              <w:spacing w:line="193" w:lineRule="exact"/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58D6D6" w14:textId="5EADE59A" w:rsidR="00C23F8C" w:rsidRDefault="00C23F8C" w:rsidP="00C23F8C">
            <w:pPr>
              <w:ind w:left="4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</w:tcPr>
          <w:p w14:paraId="1B4EAE2A" w14:textId="71CD19B4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AVM214 A12</w:t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D8C9F" w14:textId="107AE48C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F64E6EF" w14:textId="229D56CF" w:rsidR="00C23F8C" w:rsidRDefault="00C23F8C" w:rsidP="00C23F8C">
            <w:pPr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AVM363</w:t>
            </w:r>
          </w:p>
          <w:p w14:paraId="6DCFE379" w14:textId="74D6ECEF" w:rsidR="00C23F8C" w:rsidRDefault="00C23F8C" w:rsidP="00C23F8C">
            <w:pPr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372AD4" w14:textId="6E6765EE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</w:tcPr>
          <w:p w14:paraId="7F6F6F67" w14:textId="4A5E20D5" w:rsidR="00C23F8C" w:rsidRDefault="00C23F8C" w:rsidP="00C23F8C">
            <w:pPr>
              <w:rPr>
                <w:rFonts w:ascii="Cambria" w:eastAsia="Cambria" w:hAnsi="Cambria" w:cs="Cambria"/>
                <w:color w:val="000000" w:themeColor="text1"/>
                <w:sz w:val="17"/>
                <w:szCs w:val="17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  <w:t xml:space="preserve">AVM212 </w:t>
            </w:r>
          </w:p>
          <w:p w14:paraId="0BCA92E8" w14:textId="7829B9B8" w:rsidR="00C23F8C" w:rsidRDefault="00C23F8C" w:rsidP="00C23F8C">
            <w:pPr>
              <w:rPr>
                <w:rFonts w:ascii="Cambria" w:eastAsia="Cambria" w:hAnsi="Cambria" w:cs="Cambria"/>
                <w:color w:val="000000" w:themeColor="text1"/>
                <w:sz w:val="17"/>
                <w:szCs w:val="17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C5738A" w14:textId="0569E017" w:rsidR="00C23F8C" w:rsidRDefault="00C23F8C" w:rsidP="00C23F8C">
            <w:pPr>
              <w:spacing w:line="200" w:lineRule="exact"/>
              <w:ind w:left="9" w:right="72"/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6909F86" w14:textId="263577F5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AVM472 S04</w:t>
            </w:r>
          </w:p>
        </w:tc>
      </w:tr>
      <w:tr w:rsidR="00C23F8C" w14:paraId="35227440" w14:textId="77777777" w:rsidTr="00E861D1">
        <w:trPr>
          <w:trHeight w:val="300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1BB3D" w14:textId="61D158AA" w:rsidR="00C23F8C" w:rsidRDefault="00C23F8C" w:rsidP="00C23F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11.30</w:t>
            </w:r>
          </w:p>
        </w:tc>
        <w:tc>
          <w:tcPr>
            <w:tcW w:w="1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0EDB21" w14:textId="72B31449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</w:tcPr>
          <w:p w14:paraId="3BD3C3A8" w14:textId="6D8EFC9F" w:rsidR="00C23F8C" w:rsidRDefault="00C23F8C" w:rsidP="00C23F8C">
            <w:pPr>
              <w:ind w:left="9" w:right="52"/>
              <w:rPr>
                <w:rFonts w:ascii="Cambria" w:eastAsia="Cambria" w:hAnsi="Cambria" w:cs="Cambria"/>
                <w:color w:val="000000" w:themeColor="text1"/>
                <w:sz w:val="17"/>
                <w:szCs w:val="17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  <w:t xml:space="preserve">AVM202 </w:t>
            </w:r>
          </w:p>
          <w:p w14:paraId="346E619C" w14:textId="7AEC7638" w:rsidR="00C23F8C" w:rsidRDefault="00C23F8C" w:rsidP="00C23F8C">
            <w:pPr>
              <w:ind w:left="9" w:right="52"/>
              <w:rPr>
                <w:rFonts w:ascii="Cambria" w:eastAsia="Cambria" w:hAnsi="Cambria" w:cs="Cambria"/>
                <w:color w:val="000000" w:themeColor="text1"/>
                <w:sz w:val="17"/>
                <w:szCs w:val="17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89485" w14:textId="242D6B17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8FD5BEB" w14:textId="3CF3FE93" w:rsidR="00C23F8C" w:rsidRDefault="00C23F8C" w:rsidP="00C23F8C">
            <w:pPr>
              <w:spacing w:before="3"/>
              <w:ind w:left="3" w:right="-1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AVM464</w:t>
            </w:r>
          </w:p>
          <w:p w14:paraId="7814D52F" w14:textId="5FF51146" w:rsidR="00C23F8C" w:rsidRDefault="00C23F8C" w:rsidP="00C23F8C">
            <w:pPr>
              <w:spacing w:before="3"/>
              <w:ind w:left="3" w:right="-1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75304E32" w14:textId="408442F4" w:rsidR="00C23F8C" w:rsidRDefault="00C23F8C" w:rsidP="00C23F8C">
            <w:pPr>
              <w:spacing w:line="196" w:lineRule="exact"/>
              <w:ind w:left="-1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AVM104  A12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BB2771" w14:textId="62548822" w:rsidR="00C23F8C" w:rsidRDefault="00C23F8C" w:rsidP="00C23F8C">
            <w:pPr>
              <w:spacing w:line="193" w:lineRule="exact"/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17F52CDD" w14:textId="6B0FE02E" w:rsidR="00C23F8C" w:rsidRDefault="00C23F8C" w:rsidP="00C23F8C">
            <w:pPr>
              <w:spacing w:line="200" w:lineRule="exact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AVM357 </w:t>
            </w:r>
          </w:p>
          <w:p w14:paraId="37369F0A" w14:textId="00E9FC29" w:rsidR="00C23F8C" w:rsidRDefault="00C23F8C" w:rsidP="00C23F8C">
            <w:pPr>
              <w:spacing w:line="200" w:lineRule="exact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C021FE" w14:textId="2BA7DD5B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53DB2519" w14:textId="39BB2EA4" w:rsidR="00C23F8C" w:rsidRDefault="00C23F8C" w:rsidP="00C23F8C">
            <w:pPr>
              <w:spacing w:line="223" w:lineRule="auto"/>
              <w:ind w:left="15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GME100 </w:t>
            </w:r>
          </w:p>
          <w:p w14:paraId="5C1A764B" w14:textId="2B35938F" w:rsidR="00C23F8C" w:rsidRDefault="00C23F8C" w:rsidP="00C23F8C">
            <w:pPr>
              <w:spacing w:line="223" w:lineRule="auto"/>
              <w:ind w:left="15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A11</w:t>
            </w:r>
          </w:p>
        </w:tc>
        <w:tc>
          <w:tcPr>
            <w:tcW w:w="10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C42495" w14:textId="0262118B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28B4A72F" w14:textId="069CAB97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4E42DF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  <w:t>AVM304</w:t>
            </w:r>
          </w:p>
          <w:p w14:paraId="2049DD4D" w14:textId="43CAFD05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4E42DF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  <w:t>A11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E44A68" w14:textId="518A8620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C23F8C" w14:paraId="4D24DA39" w14:textId="77777777" w:rsidTr="00E861D1">
        <w:trPr>
          <w:trHeight w:val="300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3239BE" w14:textId="2E40A422" w:rsidR="00C23F8C" w:rsidRDefault="00C23F8C" w:rsidP="00C23F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930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3A7EA4" w14:textId="37AA7B53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C23F8C" w14:paraId="21BABBEE" w14:textId="77777777" w:rsidTr="00E861D1">
        <w:trPr>
          <w:trHeight w:val="315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DCF0D3" w14:textId="2C1922CA" w:rsidR="00C23F8C" w:rsidRDefault="00C23F8C" w:rsidP="00C23F8C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13.30</w:t>
            </w:r>
          </w:p>
        </w:tc>
        <w:tc>
          <w:tcPr>
            <w:tcW w:w="1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03251" w14:textId="0C0E1E0A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</w:tcPr>
          <w:p w14:paraId="500ADE4D" w14:textId="084C0CF7" w:rsidR="00C23F8C" w:rsidRDefault="00C23F8C" w:rsidP="00C23F8C">
            <w:pPr>
              <w:spacing w:line="193" w:lineRule="exact"/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  <w:t>AVM204</w:t>
            </w:r>
          </w:p>
          <w:p w14:paraId="50C443A6" w14:textId="1394256A" w:rsidR="00C23F8C" w:rsidRDefault="00C23F8C" w:rsidP="00C23F8C">
            <w:pPr>
              <w:spacing w:line="193" w:lineRule="exact"/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  <w:t>A12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29B3BB" w14:textId="3E442210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07882A4" w14:textId="3E092448" w:rsidR="00C23F8C" w:rsidRDefault="00C23F8C" w:rsidP="00C23F8C">
            <w:pPr>
              <w:ind w:left="15" w:right="57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AVM476</w:t>
            </w:r>
          </w:p>
          <w:p w14:paraId="19242519" w14:textId="18CB3C2B" w:rsidR="00C23F8C" w:rsidRDefault="00C23F8C" w:rsidP="00C23F8C">
            <w:pPr>
              <w:ind w:left="15" w:right="57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A03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0A3BB6" w14:textId="25A6129A" w:rsidR="00C23F8C" w:rsidRDefault="00C23F8C" w:rsidP="00C23F8C">
            <w:pPr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</w:tcPr>
          <w:p w14:paraId="75025A5D" w14:textId="2E44CAB8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AVM208 </w:t>
            </w:r>
          </w:p>
          <w:p w14:paraId="5DD22EF8" w14:textId="2F62C61C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976AEF" w14:textId="6AB39FCB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2A9B3EC" w14:textId="290F0CDD" w:rsidR="00C23F8C" w:rsidRDefault="00C23F8C" w:rsidP="00C23F8C">
            <w:pPr>
              <w:spacing w:line="200" w:lineRule="exact"/>
              <w:ind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AVM451 </w:t>
            </w:r>
          </w:p>
          <w:p w14:paraId="56874CAC" w14:textId="72EE6676" w:rsidR="00C23F8C" w:rsidRDefault="00C23F8C" w:rsidP="00C23F8C">
            <w:pPr>
              <w:spacing w:line="200" w:lineRule="exact"/>
              <w:ind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209593A6" w14:textId="3F2533C1" w:rsidR="00C23F8C" w:rsidRDefault="00C23F8C" w:rsidP="00C23F8C">
            <w:pPr>
              <w:ind w:left="4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AVM108</w:t>
            </w:r>
          </w:p>
          <w:p w14:paraId="4E56C4BE" w14:textId="077044F1" w:rsidR="00C23F8C" w:rsidRDefault="00C23F8C" w:rsidP="00C23F8C">
            <w:pPr>
              <w:ind w:left="4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96DD13" w14:textId="5D383E43" w:rsidR="00C23F8C" w:rsidRDefault="00C23F8C" w:rsidP="00C23F8C">
            <w:pPr>
              <w:spacing w:line="198" w:lineRule="exact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1F88C5" w14:textId="6D24411A" w:rsidR="00C23F8C" w:rsidRDefault="00C23F8C" w:rsidP="00C23F8C">
            <w:pPr>
              <w:ind w:left="14" w:right="38"/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</w:pPr>
          </w:p>
          <w:p w14:paraId="337131B3" w14:textId="3A3BC31D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9FF9B22" w14:textId="2189F465" w:rsidR="00C23F8C" w:rsidRDefault="00C23F8C" w:rsidP="00C2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 xml:space="preserve">AVM352 </w:t>
            </w:r>
          </w:p>
          <w:p w14:paraId="0EA28505" w14:textId="624550CB" w:rsidR="00C23F8C" w:rsidRDefault="00C23F8C" w:rsidP="00C2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</w:tr>
      <w:tr w:rsidR="00C23F8C" w14:paraId="0DE89890" w14:textId="77777777" w:rsidTr="00E861D1">
        <w:trPr>
          <w:trHeight w:val="300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7D4977" w14:textId="79DFD057" w:rsidR="00C23F8C" w:rsidRDefault="00C23F8C" w:rsidP="00C23F8C">
            <w:pPr>
              <w:spacing w:before="10"/>
              <w:ind w:lef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14.00</w:t>
            </w:r>
          </w:p>
        </w:tc>
        <w:tc>
          <w:tcPr>
            <w:tcW w:w="1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940524" w14:textId="271A5098" w:rsidR="00C23F8C" w:rsidRDefault="00C23F8C" w:rsidP="00C23F8C">
            <w:pPr>
              <w:spacing w:line="259" w:lineRule="auto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449371" w14:textId="386F2633" w:rsidR="00C23F8C" w:rsidRDefault="00C23F8C" w:rsidP="00C23F8C">
            <w:pPr>
              <w:spacing w:line="198" w:lineRule="exact"/>
              <w:ind w:left="9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01BEEB7B" w14:textId="7C9DF4A1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AVM306</w:t>
            </w:r>
          </w:p>
          <w:p w14:paraId="7F16615E" w14:textId="0F941D66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4A1EF9" w14:textId="6DE4227A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5919453E" w14:textId="0C802902" w:rsidR="00C23F8C" w:rsidRDefault="00C23F8C" w:rsidP="00C23F8C">
            <w:pPr>
              <w:rPr>
                <w:rFonts w:ascii="Cambria" w:eastAsia="Cambria" w:hAnsi="Cambria" w:cs="Cambria"/>
                <w:color w:val="000000" w:themeColor="text1"/>
                <w:sz w:val="17"/>
                <w:szCs w:val="17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  <w:t>AVM102 A12</w:t>
            </w: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A785CD" w14:textId="7E8887FD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72EF7F26" w14:textId="54B418E6" w:rsidR="00C23F8C" w:rsidRDefault="00C23F8C" w:rsidP="00C23F8C">
            <w:pPr>
              <w:spacing w:line="198" w:lineRule="exact"/>
              <w:ind w:left="3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AVM310</w:t>
            </w:r>
          </w:p>
          <w:p w14:paraId="421C49B5" w14:textId="2CDD33D6" w:rsidR="00C23F8C" w:rsidRDefault="00C23F8C" w:rsidP="00C23F8C">
            <w:pPr>
              <w:spacing w:line="198" w:lineRule="exact"/>
              <w:ind w:left="3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CF0C15" w14:textId="3D8A1B44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45D91F" w14:textId="6F64744E" w:rsidR="00C23F8C" w:rsidRDefault="00C23F8C" w:rsidP="00C23F8C">
            <w:pPr>
              <w:spacing w:line="196" w:lineRule="exact"/>
              <w:ind w:left="14" w:right="-16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</w:tcPr>
          <w:p w14:paraId="24F56A0E" w14:textId="41CC4104" w:rsidR="00C23F8C" w:rsidRDefault="00C23F8C" w:rsidP="00C23F8C">
            <w:pPr>
              <w:spacing w:line="196" w:lineRule="exact"/>
              <w:ind w:left="14" w:right="-16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AVM206  A12</w:t>
            </w:r>
          </w:p>
        </w:tc>
        <w:tc>
          <w:tcPr>
            <w:tcW w:w="10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029275" w14:textId="16625A40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D785C47" w14:textId="006C381D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AVM450</w:t>
            </w:r>
          </w:p>
          <w:p w14:paraId="6B03298C" w14:textId="1DA80123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A12</w:t>
            </w:r>
          </w:p>
        </w:tc>
      </w:tr>
      <w:tr w:rsidR="00C23F8C" w14:paraId="15AAA895" w14:textId="77777777" w:rsidTr="00E861D1">
        <w:trPr>
          <w:trHeight w:val="405"/>
        </w:trPr>
        <w:tc>
          <w:tcPr>
            <w:tcW w:w="1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AB4286" w14:textId="37A40C15" w:rsidR="00C23F8C" w:rsidRDefault="00C23F8C" w:rsidP="00C23F8C">
            <w:pPr>
              <w:spacing w:before="10"/>
              <w:ind w:left="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5EE585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en-US"/>
              </w:rPr>
              <w:t>15.00</w:t>
            </w:r>
          </w:p>
        </w:tc>
        <w:tc>
          <w:tcPr>
            <w:tcW w:w="1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65F389" w14:textId="17987A11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95E3C" w14:textId="19085C81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C22DF5" w14:textId="7605A88C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7A759C" w14:textId="1035828C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28D73" w14:textId="316EBFDF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2997A" w14:textId="54CD90AE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80E87" w14:textId="7FBCEA37" w:rsidR="00C23F8C" w:rsidRDefault="00C23F8C" w:rsidP="00C23F8C">
            <w:pPr>
              <w:spacing w:line="198" w:lineRule="exact"/>
              <w:ind w:left="3"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2D7C51" w14:textId="317CC2BA" w:rsidR="00C23F8C" w:rsidRDefault="00C23F8C" w:rsidP="00C23F8C">
            <w:pPr>
              <w:spacing w:line="200" w:lineRule="exact"/>
              <w:ind w:right="-1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B5414" w14:textId="2D82A8EE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A6B2DC" w14:textId="26369EEF" w:rsidR="00C23F8C" w:rsidRDefault="00C23F8C" w:rsidP="00C23F8C">
            <w:pPr>
              <w:ind w:left="5" w:right="67"/>
              <w:rPr>
                <w:rFonts w:ascii="Cambria" w:eastAsia="Cambria" w:hAnsi="Cambria" w:cs="Cambria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0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9BFEE5" w14:textId="3E3335D4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BFCE7C" w14:textId="1FDAFB99" w:rsidR="00C23F8C" w:rsidRDefault="00C23F8C" w:rsidP="00C23F8C">
            <w:pP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</w:tr>
    </w:tbl>
    <w:p w14:paraId="1DB4442F" w14:textId="64885282" w:rsidR="000951AD" w:rsidRDefault="000951AD"/>
    <w:p w14:paraId="544D52E4" w14:textId="0C65CC94" w:rsidR="5EE58545" w:rsidRDefault="5EE58545"/>
    <w:p w14:paraId="418C352F" w14:textId="67D5D202" w:rsidR="5EE58545" w:rsidRDefault="5EE58545"/>
    <w:p w14:paraId="70C53E44" w14:textId="4CB6CB12" w:rsidR="5EE58545" w:rsidRDefault="5EE58545"/>
    <w:p w14:paraId="3B7457D8" w14:textId="5DD3705A" w:rsidR="5EE58545" w:rsidRDefault="5EE58545"/>
    <w:p w14:paraId="4A6D171B" w14:textId="24EA5E5E" w:rsidR="5EE58545" w:rsidRDefault="5EE5854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263"/>
        <w:gridCol w:w="2464"/>
        <w:gridCol w:w="3253"/>
        <w:gridCol w:w="1260"/>
        <w:gridCol w:w="2636"/>
        <w:gridCol w:w="3066"/>
      </w:tblGrid>
      <w:tr w:rsidR="5EE58545" w14:paraId="02CD2CDE" w14:textId="77777777" w:rsidTr="5EE58545">
        <w:trPr>
          <w:trHeight w:val="300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C4EC62" w14:textId="68E1F465" w:rsidR="5EE58545" w:rsidRDefault="5EE58545" w:rsidP="5EE58545">
            <w:pPr>
              <w:pStyle w:val="TableParagraph"/>
              <w:spacing w:line="203" w:lineRule="exact"/>
              <w:ind w:left="196" w:right="189"/>
              <w:jc w:val="center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5EE58545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lang w:val="en-US"/>
              </w:rPr>
              <w:t>CODE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D73556" w14:textId="52BC5D2F" w:rsidR="5EE58545" w:rsidRDefault="5EE58545" w:rsidP="5EE58545">
            <w:pPr>
              <w:pStyle w:val="TableParagraph"/>
              <w:spacing w:line="203" w:lineRule="exact"/>
              <w:ind w:left="712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5EE58545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lang w:val="en-US"/>
              </w:rPr>
              <w:t>COURSE NAME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A0E5E1" w14:textId="33C6D7EE" w:rsidR="5EE58545" w:rsidRDefault="5EE58545" w:rsidP="5EE58545">
            <w:pPr>
              <w:pStyle w:val="TableParagraph"/>
              <w:spacing w:line="203" w:lineRule="exact"/>
              <w:ind w:left="988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5EE58545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lang w:val="en-US"/>
              </w:rPr>
              <w:t>INSTRUCTOR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5BA18A" w14:textId="1E08BAE7" w:rsidR="5EE58545" w:rsidRDefault="5EE58545" w:rsidP="5EE58545">
            <w:pPr>
              <w:pStyle w:val="TableParagraph"/>
              <w:spacing w:line="203" w:lineRule="exact"/>
              <w:ind w:left="228" w:right="219"/>
              <w:jc w:val="center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5EE58545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lang w:val="en-US"/>
              </w:rPr>
              <w:t>CODE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43EF09" w14:textId="0E050143" w:rsidR="5EE58545" w:rsidRDefault="5EE58545" w:rsidP="5EE58545">
            <w:pPr>
              <w:pStyle w:val="TableParagraph"/>
              <w:spacing w:line="203" w:lineRule="exact"/>
              <w:ind w:left="712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5EE58545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lang w:val="en-US"/>
              </w:rPr>
              <w:t>COURSE NAME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2919FA" w14:textId="45D27153" w:rsidR="5EE58545" w:rsidRDefault="5EE58545" w:rsidP="5EE58545">
            <w:pPr>
              <w:pStyle w:val="TableParagraph"/>
              <w:spacing w:line="203" w:lineRule="exact"/>
              <w:ind w:left="982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5EE58545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lang w:val="en-US"/>
              </w:rPr>
              <w:t>INSTRUCTOR</w:t>
            </w:r>
          </w:p>
        </w:tc>
      </w:tr>
      <w:tr w:rsidR="5EE58545" w14:paraId="3FBA32AA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415524" w14:textId="42028D66" w:rsidR="5EE58545" w:rsidRDefault="5EE58545" w:rsidP="5EE58545">
            <w:pPr>
              <w:pStyle w:val="TableParagraph"/>
              <w:spacing w:before="3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AVM102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CAA14C" w14:textId="029C8964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Transportation Systems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6396FC" w14:textId="4BFE8FEF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PINAR GÜMÜŞ AKAR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10ABB7" w14:textId="5B7D08E5" w:rsidR="5EE58545" w:rsidRDefault="5EE58545" w:rsidP="5EE58545">
            <w:pPr>
              <w:pStyle w:val="TableParagraph"/>
              <w:spacing w:before="3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AVM214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A02703" w14:textId="30FF5474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Aviation Safety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D1059D" w14:textId="6BF99E58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Oğuzhan YILMAZ</w:t>
            </w:r>
          </w:p>
        </w:tc>
      </w:tr>
      <w:tr w:rsidR="5EE58545" w14:paraId="15259B51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52CC33" w14:textId="4DCFCD77" w:rsidR="5EE58545" w:rsidRDefault="5EE58545" w:rsidP="5EE58545">
            <w:pPr>
              <w:pStyle w:val="TableParagraph"/>
              <w:spacing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AVM104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2FE960" w14:textId="5AA44BB0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Introduction to Business Sciences-II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8893EE" w14:textId="61435E06" w:rsidR="5EE58545" w:rsidRDefault="5EE58545" w:rsidP="5EE58545">
            <w:pPr>
              <w:pStyle w:val="TableParagraph"/>
              <w:spacing w:before="116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SABİHA ANNAÇ GÖV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97A2CA" w14:textId="7AD6D91B" w:rsidR="5EE58545" w:rsidRDefault="5EE58545" w:rsidP="5EE58545">
            <w:pPr>
              <w:pStyle w:val="TableParagraph"/>
              <w:spacing w:before="116"/>
              <w:ind w:left="228" w:right="219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HIST202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04D25E" w14:textId="41F46C98" w:rsidR="5EE58545" w:rsidRDefault="5EE58545" w:rsidP="5EE58545">
            <w:pPr>
              <w:pStyle w:val="TableParagraph"/>
              <w:spacing w:before="3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Ataturk's Prn.and the Hist.of</w:t>
            </w:r>
          </w:p>
          <w:p w14:paraId="1AF25880" w14:textId="232B86F3" w:rsidR="5EE58545" w:rsidRDefault="5EE58545" w:rsidP="5EE58545">
            <w:pPr>
              <w:pStyle w:val="TableParagraph"/>
              <w:spacing w:before="8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the Turkish Ren-II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0FFB9A" w14:textId="18632AAA" w:rsidR="5EE58545" w:rsidRDefault="5EE58545" w:rsidP="5EE58545">
            <w:pPr>
              <w:pStyle w:val="TableParagraph"/>
              <w:spacing w:before="116"/>
              <w:ind w:left="108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Neslihan BOLAT BOZASLAN</w:t>
            </w:r>
          </w:p>
        </w:tc>
      </w:tr>
      <w:tr w:rsidR="5EE58545" w14:paraId="00469A56" w14:textId="77777777" w:rsidTr="5EE58545">
        <w:trPr>
          <w:trHeight w:val="300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D3C904" w14:textId="2E66FBEE" w:rsidR="5EE58545" w:rsidRDefault="5EE58545" w:rsidP="5EE58545">
            <w:pPr>
              <w:pStyle w:val="TableParagraph"/>
              <w:spacing w:before="3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AVM106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D931C3" w14:textId="41394202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Macro Economics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8C5232" w14:textId="33896565" w:rsidR="5EE58545" w:rsidRDefault="5EE58545" w:rsidP="5EE58545">
            <w:pPr>
              <w:pStyle w:val="TableParagraph"/>
              <w:spacing w:before="116" w:line="200" w:lineRule="exact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NİSA SEÇİLMİŞ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F2DEB9" w14:textId="1CAE823E" w:rsidR="5EE58545" w:rsidRDefault="5EE58545" w:rsidP="5EE58545">
            <w:pPr>
              <w:pStyle w:val="TableParagraph"/>
              <w:spacing w:before="3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AVM302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4DD773" w14:textId="79691CC7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Airline Finance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C0A70D" w14:textId="15D3442A" w:rsidR="5EE58545" w:rsidRDefault="5EE58545" w:rsidP="5EE58545">
            <w:pPr>
              <w:pStyle w:val="TableParagraph"/>
              <w:spacing w:before="116" w:line="200" w:lineRule="exact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NİSA SEÇİLMİŞ</w:t>
            </w:r>
          </w:p>
        </w:tc>
      </w:tr>
      <w:tr w:rsidR="5EE58545" w14:paraId="05150FCC" w14:textId="77777777" w:rsidTr="5EE58545">
        <w:trPr>
          <w:trHeight w:val="46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F54B05" w14:textId="44ECBA42" w:rsidR="5EE58545" w:rsidRDefault="5EE58545" w:rsidP="5EE58545">
            <w:pPr>
              <w:pStyle w:val="TableParagraph"/>
              <w:spacing w:before="1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AVM108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E43304" w14:textId="6B95DAD1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Airport Operations and Equipment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74DA4D" w14:textId="2311C4BE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Özlem ÇOLAK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999EFF" w14:textId="775881BC" w:rsidR="5EE58545" w:rsidRDefault="5EE58545" w:rsidP="5EE58545">
            <w:pPr>
              <w:pStyle w:val="TableParagraph"/>
              <w:spacing w:before="116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AVM304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5655E2" w14:textId="67B3EB88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Aviation Security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40C03A" w14:textId="1CA71E0A" w:rsidR="5EE58545" w:rsidRDefault="5EE58545" w:rsidP="5EE58545">
            <w:pPr>
              <w:pStyle w:val="TableParagraph"/>
              <w:spacing w:before="7" w:line="200" w:lineRule="exact"/>
              <w:ind w:left="108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Instructor ALİ POLAT</w:t>
            </w:r>
          </w:p>
        </w:tc>
      </w:tr>
      <w:tr w:rsidR="5EE58545" w14:paraId="3D319571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F34EC5" w14:textId="51911477" w:rsidR="5EE58545" w:rsidRDefault="5EE58545" w:rsidP="5EE58545">
            <w:pPr>
              <w:spacing w:before="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  <w:p w14:paraId="1BC8DFC4" w14:textId="7E4929A8" w:rsidR="5EE58545" w:rsidRDefault="5EE58545" w:rsidP="5EE58545">
            <w:pPr>
              <w:pStyle w:val="TableParagraph"/>
              <w:spacing w:before="1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AVM110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D00359" w14:textId="6795C346" w:rsidR="5EE58545" w:rsidRDefault="5EE58545" w:rsidP="5EE58545">
            <w:pPr>
              <w:pStyle w:val="TableParagraph"/>
              <w:spacing w:before="113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Mathematics-II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D62AB5" w14:textId="6BBA36DE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Nurbige TURAN ZABUN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571B1D" w14:textId="4C53D752" w:rsidR="5EE58545" w:rsidRDefault="5EE58545" w:rsidP="5EE58545">
            <w:pPr>
              <w:pStyle w:val="TableParagraph"/>
              <w:spacing w:before="1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AVM306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0579E8" w14:textId="2E7E8A47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General Aviation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ACCA1A" w14:textId="37076B55" w:rsidR="5EE58545" w:rsidRDefault="5EE58545" w:rsidP="5EE58545">
            <w:pPr>
              <w:spacing w:before="7" w:line="200" w:lineRule="exact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Kübra Nur CİNGÖZ</w:t>
            </w:r>
          </w:p>
          <w:p w14:paraId="65139610" w14:textId="41204DFC" w:rsidR="5EE58545" w:rsidRDefault="5EE58545" w:rsidP="5EE58545">
            <w:pPr>
              <w:spacing w:before="7" w:line="200" w:lineRule="exact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</w:tr>
      <w:tr w:rsidR="5EE58545" w14:paraId="067B435E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BA04E8" w14:textId="2E698665" w:rsidR="5EE58545" w:rsidRDefault="5EE58545" w:rsidP="5EE58545">
            <w:pPr>
              <w:spacing w:before="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  <w:p w14:paraId="345EE64F" w14:textId="1F14CE67" w:rsidR="5EE58545" w:rsidRDefault="5EE58545" w:rsidP="5EE58545">
            <w:pPr>
              <w:pStyle w:val="TableParagraph"/>
              <w:spacing w:before="1" w:line="197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AVM112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C95928" w14:textId="1E746A3C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Introduction to Law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C2245E" w14:textId="4EC4DE05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Instructor Canan Nehir GÜL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C710CA" w14:textId="25C611B4" w:rsidR="5EE58545" w:rsidRDefault="5EE58545" w:rsidP="5EE58545">
            <w:pPr>
              <w:spacing w:before="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  <w:p w14:paraId="15EEFA3C" w14:textId="51EC22EF" w:rsidR="5EE58545" w:rsidRDefault="5EE58545" w:rsidP="5EE58545">
            <w:pPr>
              <w:pStyle w:val="TableParagraph"/>
              <w:spacing w:before="1" w:line="197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AVM308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EBB2C9" w14:textId="01A862CD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Research Methods in Social Sciences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B88393" w14:textId="0DB63630" w:rsidR="5EE58545" w:rsidRDefault="5EE58545" w:rsidP="5EE58545">
            <w:pPr>
              <w:spacing w:before="7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  <w:p w14:paraId="5448E325" w14:textId="0486B175" w:rsidR="5EE58545" w:rsidRDefault="5EE58545" w:rsidP="5EE58545">
            <w:pPr>
              <w:pStyle w:val="TableParagraph"/>
              <w:spacing w:before="1" w:line="197" w:lineRule="exact"/>
              <w:ind w:left="108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SABİHA ANNAÇ GÖV</w:t>
            </w:r>
          </w:p>
        </w:tc>
      </w:tr>
      <w:tr w:rsidR="5EE58545" w14:paraId="23909E25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32C60B" w14:textId="19C84B16" w:rsidR="5EE58545" w:rsidRDefault="5EE58545" w:rsidP="5EE58545">
            <w:pPr>
              <w:pStyle w:val="TableParagraph"/>
              <w:spacing w:before="5" w:line="197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LENG102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CFAD68" w14:textId="42ECED1B" w:rsidR="5EE58545" w:rsidRDefault="5EE58545" w:rsidP="5EE58545">
            <w:pPr>
              <w:pStyle w:val="TableParagraph"/>
              <w:spacing w:before="5" w:line="197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Freshman English - II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AC0805" w14:textId="61B575B6" w:rsidR="5EE58545" w:rsidRDefault="5EE58545" w:rsidP="5EE58545">
            <w:pPr>
              <w:pStyle w:val="TableParagraph"/>
              <w:spacing w:before="5" w:line="197" w:lineRule="exact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Instructor MURAT ÖRS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E841F9" w14:textId="4FC57D58" w:rsidR="5EE58545" w:rsidRDefault="5EE58545" w:rsidP="5EE58545">
            <w:pPr>
              <w:pStyle w:val="TableParagraph"/>
              <w:spacing w:before="5" w:line="197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AVM310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D6EFE1" w14:textId="486C792E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Flight Operation and Performance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18DEF6" w14:textId="0636BEBE" w:rsidR="5EE58545" w:rsidRDefault="5EE58545" w:rsidP="5EE58545">
            <w:pPr>
              <w:pStyle w:val="TableParagraph"/>
              <w:spacing w:before="5" w:line="197" w:lineRule="exact"/>
              <w:ind w:left="108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Instructor Yılmaz YILDIRIM</w:t>
            </w:r>
          </w:p>
        </w:tc>
      </w:tr>
      <w:tr w:rsidR="5EE58545" w14:paraId="46FC1C14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755E08" w14:textId="535A67F9" w:rsidR="5EE58545" w:rsidRDefault="5EE58545" w:rsidP="5EE58545">
            <w:pPr>
              <w:pStyle w:val="TableParagraph"/>
              <w:spacing w:before="3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TURK102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B726B4" w14:textId="3DAB476A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Turkish Language II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F3C28C" w14:textId="705EFD18" w:rsidR="5EE58545" w:rsidRDefault="5EE58545" w:rsidP="5EE58545">
            <w:pPr>
              <w:pStyle w:val="TableParagraph"/>
              <w:spacing w:before="116" w:line="200" w:lineRule="exact"/>
              <w:ind w:left="108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Fettah KUZU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AA54E8" w14:textId="57E1207E" w:rsidR="5EE58545" w:rsidRDefault="5EE58545" w:rsidP="5EE58545">
            <w:pPr>
              <w:pStyle w:val="TableParagraph"/>
              <w:spacing w:before="116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AVM312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249823" w14:textId="1C7FA870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Financial Management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483A46" w14:textId="538F6E4C" w:rsidR="5EE58545" w:rsidRDefault="5EE58545" w:rsidP="5EE58545">
            <w:pPr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 xml:space="preserve"> Instructor Ahmet TAŞDEMİR</w:t>
            </w:r>
          </w:p>
        </w:tc>
      </w:tr>
      <w:tr w:rsidR="5EE58545" w14:paraId="76871B55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964069" w14:textId="292D0664" w:rsidR="5EE58545" w:rsidRDefault="5EE58545" w:rsidP="5EE58545">
            <w:pPr>
              <w:pStyle w:val="TableParagraph"/>
              <w:spacing w:before="116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GME100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574A83" w14:textId="65B7126F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General and Professional Ethics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DFE823" w14:textId="0FF17058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Özlem ÇOLAK</w:t>
            </w:r>
          </w:p>
          <w:p w14:paraId="30CA6208" w14:textId="269750AA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D0F114" w14:textId="61DDDCB9" w:rsidR="5EE58545" w:rsidRDefault="5EE58545" w:rsidP="5EE58545">
            <w:pPr>
              <w:pStyle w:val="TableParagraph"/>
              <w:spacing w:before="116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AVM357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BAA2F9" w14:textId="354C2698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Organizational Behavior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E2AF79" w14:textId="4D50CCF1" w:rsidR="5EE58545" w:rsidRDefault="5EE58545" w:rsidP="5EE58545">
            <w:pPr>
              <w:pStyle w:val="TableParagraph"/>
              <w:spacing w:before="116"/>
              <w:ind w:left="107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SABİHA ANNAÇ GÖV</w:t>
            </w:r>
          </w:p>
        </w:tc>
      </w:tr>
      <w:tr w:rsidR="5EE58545" w14:paraId="089C42B2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442F99" w14:textId="5E708A9E" w:rsidR="5EE58545" w:rsidRDefault="5EE58545" w:rsidP="5EE58545">
            <w:pPr>
              <w:pStyle w:val="TableParagraph"/>
              <w:spacing w:before="3" w:line="200" w:lineRule="exact"/>
              <w:ind w:left="196" w:right="18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TDP102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42218E" w14:textId="59DA6CD0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Social Awareness Project-II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73BA2A" w14:textId="0C0888C5" w:rsidR="5EE58545" w:rsidRDefault="5EE58545" w:rsidP="5EE58545">
            <w:pPr>
              <w:spacing w:before="3" w:line="200" w:lineRule="exact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Özlem ÇOLAK</w:t>
            </w:r>
          </w:p>
          <w:p w14:paraId="119470CD" w14:textId="6CA27631" w:rsidR="5EE58545" w:rsidRDefault="5EE58545" w:rsidP="5EE58545">
            <w:pPr>
              <w:spacing w:before="3" w:line="200" w:lineRule="exact"/>
              <w:ind w:left="107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F49709" w14:textId="6E92D86F" w:rsidR="5EE58545" w:rsidRDefault="5EE58545" w:rsidP="5EE58545">
            <w:pPr>
              <w:pStyle w:val="TableParagraph"/>
              <w:spacing w:before="3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AVM352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12FA3C" w14:textId="253C711C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Ground Handling Management and Applic.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264D64" w14:textId="34742FF4" w:rsidR="5EE58545" w:rsidRDefault="5EE58545" w:rsidP="5EE58545">
            <w:pPr>
              <w:spacing w:line="200" w:lineRule="exact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Instructor Ali POLAT</w:t>
            </w:r>
          </w:p>
          <w:p w14:paraId="3D7E7294" w14:textId="354DD49F" w:rsidR="5EE58545" w:rsidRDefault="5EE58545" w:rsidP="5EE58545">
            <w:pPr>
              <w:spacing w:before="3" w:line="200" w:lineRule="exact"/>
              <w:ind w:left="108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</w:tr>
      <w:tr w:rsidR="5EE58545" w14:paraId="40373EA4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D3F4BC" w14:textId="2AE72FF2" w:rsidR="5EE58545" w:rsidRDefault="5EE58545" w:rsidP="5EE58545">
            <w:pPr>
              <w:pStyle w:val="TableParagraph"/>
              <w:spacing w:before="3" w:line="200" w:lineRule="exact"/>
              <w:ind w:left="196" w:right="18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KRY100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CF206E" w14:textId="59F4DE36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Career Planning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E114CA" w14:textId="40D3267D" w:rsidR="5EE58545" w:rsidRDefault="5EE58545" w:rsidP="5EE58545">
            <w:pPr>
              <w:pStyle w:val="TableParagraph"/>
              <w:spacing w:before="3" w:line="200" w:lineRule="exact"/>
              <w:ind w:left="107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NİSA SEÇİLMİŞ</w:t>
            </w:r>
          </w:p>
          <w:p w14:paraId="2359EA00" w14:textId="1DFE1CC7" w:rsidR="5EE58545" w:rsidRDefault="5EE58545" w:rsidP="5EE58545">
            <w:pPr>
              <w:spacing w:before="3" w:line="200" w:lineRule="exact"/>
              <w:ind w:left="107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BC9E72" w14:textId="00BA98BB" w:rsidR="5EE58545" w:rsidRDefault="5EE58545" w:rsidP="5EE58545">
            <w:pPr>
              <w:pStyle w:val="TableParagraph"/>
              <w:spacing w:before="3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AVM363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4303A4" w14:textId="49D7060E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Aircraft Maintenance Management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EA4DAA" w14:textId="05CE88B2" w:rsidR="5EE58545" w:rsidRDefault="5EE58545" w:rsidP="5EE58545">
            <w:pPr>
              <w:pStyle w:val="TableParagraph"/>
              <w:spacing w:before="3" w:line="200" w:lineRule="exact"/>
              <w:ind w:left="107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Inst. Dr. Murat TAFLAN</w:t>
            </w:r>
          </w:p>
        </w:tc>
      </w:tr>
      <w:tr w:rsidR="5EE58545" w14:paraId="71DA858C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28A0D3" w14:textId="605C48C8" w:rsidR="5EE58545" w:rsidRDefault="5EE58545" w:rsidP="5EE58545">
            <w:pPr>
              <w:pStyle w:val="TableParagraph"/>
              <w:spacing w:before="3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AVM202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FD58FA" w14:textId="22A6EEDD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Aviation English-II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B8A971" w14:textId="6636F550" w:rsidR="5EE58545" w:rsidRDefault="5EE58545" w:rsidP="5EE58545">
            <w:pPr>
              <w:spacing w:before="7" w:line="200" w:lineRule="exact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Kübra Nur CİNGÖZ</w:t>
            </w:r>
          </w:p>
          <w:p w14:paraId="02DA5692" w14:textId="1176A9E2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C17775" w14:textId="5260C47A" w:rsidR="5EE58545" w:rsidRDefault="5EE58545" w:rsidP="5EE58545">
            <w:pPr>
              <w:pStyle w:val="TableParagraph"/>
              <w:spacing w:before="3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lastRenderedPageBreak/>
              <w:t>AVM451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7097B8" w14:textId="7C16C4FA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Aviation Economics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3C869E" w14:textId="3AFE148B" w:rsidR="5EE58545" w:rsidRDefault="5EE58545" w:rsidP="5EE58545">
            <w:pPr>
              <w:pStyle w:val="TableParagraph"/>
              <w:spacing w:before="3" w:line="200" w:lineRule="exact"/>
              <w:ind w:left="107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PINAR GÜMÜŞ AKAR</w:t>
            </w:r>
          </w:p>
        </w:tc>
      </w:tr>
      <w:tr w:rsidR="5EE58545" w14:paraId="40E4011E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70D28F" w14:textId="2A63A469" w:rsidR="5EE58545" w:rsidRDefault="5EE58545" w:rsidP="5EE58545">
            <w:pPr>
              <w:pStyle w:val="TableParagraph"/>
              <w:spacing w:before="3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lastRenderedPageBreak/>
              <w:t>AVM204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907E39" w14:textId="20645FAD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Operation Performance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3687BD" w14:textId="47752E82" w:rsidR="5EE58545" w:rsidRDefault="5EE58545" w:rsidP="5EE58545">
            <w:pPr>
              <w:spacing w:before="7" w:line="200" w:lineRule="exact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Kübra Nur CİNGÖZ</w:t>
            </w:r>
          </w:p>
          <w:p w14:paraId="266EB7A0" w14:textId="5496FB76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33AEC1" w14:textId="220DD978" w:rsidR="5EE58545" w:rsidRDefault="5EE58545" w:rsidP="5EE58545">
            <w:pPr>
              <w:pStyle w:val="TableParagraph"/>
              <w:spacing w:before="3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AVM453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D30F5C" w14:textId="37063034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Dangerous Goods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48155B" w14:textId="11A3B49F" w:rsidR="5EE58545" w:rsidRDefault="5EE58545" w:rsidP="5EE58545">
            <w:pPr>
              <w:pStyle w:val="TableParagraph"/>
              <w:spacing w:before="3" w:line="200" w:lineRule="exact"/>
              <w:ind w:left="108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Instructor ALİ POLAT</w:t>
            </w:r>
          </w:p>
        </w:tc>
      </w:tr>
      <w:tr w:rsidR="5EE58545" w14:paraId="46CE9713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8E5273" w14:textId="3F9C909E" w:rsidR="5EE58545" w:rsidRDefault="5EE58545" w:rsidP="5EE58545">
            <w:pPr>
              <w:pStyle w:val="TableParagraph"/>
              <w:spacing w:before="3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AVM206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473773" w14:textId="562C093E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Airline Marketing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1047E3" w14:textId="32474AED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Oğuzhan YILMAZ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A8C9D8" w14:textId="47BFE443" w:rsidR="5EE58545" w:rsidRDefault="5EE58545" w:rsidP="5EE58545">
            <w:pPr>
              <w:pStyle w:val="TableParagraph"/>
              <w:spacing w:before="3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AVM450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FAECBF" w14:textId="3777ADC9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Airport Strategic Planning and Design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503D99" w14:textId="39B71705" w:rsidR="5EE58545" w:rsidRDefault="5EE58545" w:rsidP="5EE58545">
            <w:pPr>
              <w:pStyle w:val="TableParagraph"/>
              <w:spacing w:before="3" w:line="200" w:lineRule="exact"/>
              <w:ind w:left="107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Oğuzhan YILMAZ</w:t>
            </w:r>
          </w:p>
          <w:p w14:paraId="0FDE9CD0" w14:textId="14579CC7" w:rsidR="5EE58545" w:rsidRDefault="5EE58545" w:rsidP="5EE58545">
            <w:pPr>
              <w:spacing w:before="3" w:line="200" w:lineRule="exact"/>
              <w:ind w:left="108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</w:tr>
      <w:tr w:rsidR="5EE58545" w14:paraId="2B83154F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789FF9" w14:textId="048CE701" w:rsidR="5EE58545" w:rsidRDefault="5EE58545" w:rsidP="5EE58545">
            <w:pPr>
              <w:pStyle w:val="TableParagraph"/>
              <w:spacing w:before="113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AVM208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47F24C" w14:textId="748F24E1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Aviation Law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28F87D" w14:textId="45044563" w:rsidR="5EE58545" w:rsidRDefault="5EE58545" w:rsidP="5EE58545">
            <w:pPr>
              <w:pStyle w:val="TableParagraph"/>
              <w:spacing w:before="7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PINAR GÜMÜŞ AKAR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4CC589" w14:textId="5F72C193" w:rsidR="5EE58545" w:rsidRDefault="5EE58545" w:rsidP="5EE58545">
            <w:pPr>
              <w:pStyle w:val="TableParagraph"/>
              <w:spacing w:before="3" w:line="200" w:lineRule="exact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AVM472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6AB12D" w14:textId="7A1C19C6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German-II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414778" w14:textId="5D80A50A" w:rsidR="5EE58545" w:rsidRDefault="5EE58545" w:rsidP="5EE58545">
            <w:pPr>
              <w:pStyle w:val="TableParagraph"/>
              <w:spacing w:before="3" w:line="200" w:lineRule="exact"/>
              <w:ind w:left="108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Instructor Gül Senem BARDAKÇI</w:t>
            </w:r>
          </w:p>
        </w:tc>
      </w:tr>
      <w:tr w:rsidR="5EE58545" w14:paraId="74EAD29F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9EB279" w14:textId="08CAEA48" w:rsidR="5EE58545" w:rsidRDefault="5EE58545" w:rsidP="5EE58545">
            <w:pPr>
              <w:pStyle w:val="TableParagraph"/>
              <w:spacing w:before="3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AVM210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D14E1B" w14:textId="4F8DB057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Academical Writing and Presentation Skil.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51D836" w14:textId="617DFEC9" w:rsidR="5EE58545" w:rsidRDefault="5EE58545" w:rsidP="5EE58545">
            <w:pPr>
              <w:pStyle w:val="TableParagraph"/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Assoc. Prof. Dr. NİSA SEÇİLMİŞ</w:t>
            </w:r>
          </w:p>
          <w:p w14:paraId="3E181ABF" w14:textId="0BBA5883" w:rsidR="5EE58545" w:rsidRDefault="5EE58545" w:rsidP="5EE58545">
            <w:pPr>
              <w:spacing w:before="3" w:line="200" w:lineRule="exact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F92606" w14:textId="6F2D975F" w:rsidR="5EE58545" w:rsidRDefault="5EE58545" w:rsidP="5EE58545">
            <w:pPr>
              <w:pStyle w:val="TableParagraph"/>
              <w:spacing w:before="113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AVM476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0E9E9E" w14:textId="0D51681D" w:rsidR="5EE58545" w:rsidRDefault="5EE58545" w:rsidP="5EE58545">
            <w:pPr>
              <w:pStyle w:val="TableParagraph"/>
              <w:spacing w:before="113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Arabic-II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9CB885" w14:textId="12EFE2F9" w:rsidR="5EE58545" w:rsidRDefault="5EE58545" w:rsidP="5EE58545">
            <w:pPr>
              <w:pStyle w:val="TableParagraph"/>
              <w:spacing w:before="3"/>
              <w:ind w:left="108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Osman Khan SULAIMAN</w:t>
            </w:r>
          </w:p>
        </w:tc>
      </w:tr>
      <w:tr w:rsidR="5EE58545" w14:paraId="63ACD5B3" w14:textId="77777777" w:rsidTr="5EE58545">
        <w:trPr>
          <w:trHeight w:val="285"/>
        </w:trPr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B9F89F" w14:textId="7472AC8C" w:rsidR="5EE58545" w:rsidRDefault="5EE58545" w:rsidP="5EE58545">
            <w:pPr>
              <w:pStyle w:val="TableParagraph"/>
              <w:spacing w:before="3" w:line="200" w:lineRule="exact"/>
              <w:ind w:left="196" w:right="191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AVM212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16ECD5" w14:textId="016FD1B9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Airport Management</w:t>
            </w:r>
          </w:p>
        </w:tc>
        <w:tc>
          <w:tcPr>
            <w:tcW w:w="3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B792A9" w14:textId="0847F969" w:rsidR="5EE58545" w:rsidRDefault="5EE58545" w:rsidP="5EE58545">
            <w:pPr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 xml:space="preserve"> Asst. Prof. Dr. Özlem ÇOLAK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F4B17DD" w14:textId="0C0D4CBD" w:rsidR="5EE58545" w:rsidRDefault="5EE58545" w:rsidP="5EE58545">
            <w:pPr>
              <w:pStyle w:val="TableParagraph"/>
              <w:spacing w:before="113"/>
              <w:ind w:left="230" w:right="218"/>
              <w:jc w:val="center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AVM464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8055A6" w14:textId="42938A9D" w:rsidR="5EE58545" w:rsidRDefault="5EE58545" w:rsidP="5EE58545">
            <w:pPr>
              <w:pStyle w:val="TableParagraph"/>
              <w:spacing w:before="113"/>
              <w:ind w:left="107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Principles of Supply Chain Management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54D197" w14:textId="2B247685" w:rsidR="5EE58545" w:rsidRDefault="5EE58545" w:rsidP="5EE58545">
            <w:pPr>
              <w:spacing w:before="7" w:line="200" w:lineRule="exact"/>
              <w:jc w:val="both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EE58545">
              <w:rPr>
                <w:rFonts w:ascii="Cambria" w:eastAsia="Cambria" w:hAnsi="Cambria" w:cs="Cambria"/>
                <w:color w:val="000000" w:themeColor="text1"/>
                <w:sz w:val="16"/>
                <w:szCs w:val="16"/>
                <w:lang w:val="en-US"/>
              </w:rPr>
              <w:t>Asst. Prof. Dr. Kübra Nur CİNGÖZ</w:t>
            </w:r>
          </w:p>
        </w:tc>
      </w:tr>
    </w:tbl>
    <w:p w14:paraId="0056999D" w14:textId="4DA50328" w:rsidR="5EE58545" w:rsidRDefault="5EE58545"/>
    <w:sectPr w:rsidR="5EE585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59A17"/>
    <w:rsid w:val="000951AD"/>
    <w:rsid w:val="003E36F1"/>
    <w:rsid w:val="00C23F8C"/>
    <w:rsid w:val="00C6207B"/>
    <w:rsid w:val="00E861D1"/>
    <w:rsid w:val="00ED742C"/>
    <w:rsid w:val="0260129F"/>
    <w:rsid w:val="02B9C574"/>
    <w:rsid w:val="041364EB"/>
    <w:rsid w:val="04AFAC9E"/>
    <w:rsid w:val="05606FC6"/>
    <w:rsid w:val="06A2D1D7"/>
    <w:rsid w:val="07D7A166"/>
    <w:rsid w:val="086DC431"/>
    <w:rsid w:val="0B084DC8"/>
    <w:rsid w:val="0BCAC68F"/>
    <w:rsid w:val="0D8DFF2A"/>
    <w:rsid w:val="0F427825"/>
    <w:rsid w:val="10E59A17"/>
    <w:rsid w:val="111D6753"/>
    <w:rsid w:val="1126318A"/>
    <w:rsid w:val="125424DA"/>
    <w:rsid w:val="12B43308"/>
    <w:rsid w:val="142AE274"/>
    <w:rsid w:val="15FC4E39"/>
    <w:rsid w:val="1633F90C"/>
    <w:rsid w:val="16FEDC1D"/>
    <w:rsid w:val="179CA1D5"/>
    <w:rsid w:val="18F60915"/>
    <w:rsid w:val="1C8B16AB"/>
    <w:rsid w:val="1CF2081A"/>
    <w:rsid w:val="1D0085BB"/>
    <w:rsid w:val="1D3F8B5F"/>
    <w:rsid w:val="1E3C0A17"/>
    <w:rsid w:val="202A276D"/>
    <w:rsid w:val="203136A2"/>
    <w:rsid w:val="251960C9"/>
    <w:rsid w:val="261EADCC"/>
    <w:rsid w:val="2653EB4B"/>
    <w:rsid w:val="26C5EACB"/>
    <w:rsid w:val="281A102D"/>
    <w:rsid w:val="2B6A14E4"/>
    <w:rsid w:val="2BBDB42E"/>
    <w:rsid w:val="2E6E80A0"/>
    <w:rsid w:val="2F88B817"/>
    <w:rsid w:val="39152353"/>
    <w:rsid w:val="3D63AAD2"/>
    <w:rsid w:val="3FD84663"/>
    <w:rsid w:val="40191153"/>
    <w:rsid w:val="40757447"/>
    <w:rsid w:val="42C6B2AD"/>
    <w:rsid w:val="434AE624"/>
    <w:rsid w:val="4367891A"/>
    <w:rsid w:val="44E0998A"/>
    <w:rsid w:val="4570C90B"/>
    <w:rsid w:val="4710A0B8"/>
    <w:rsid w:val="4B5021B6"/>
    <w:rsid w:val="4C1F0BAE"/>
    <w:rsid w:val="4C55EDDA"/>
    <w:rsid w:val="4D38D68B"/>
    <w:rsid w:val="4E42DF1D"/>
    <w:rsid w:val="4F93E2EE"/>
    <w:rsid w:val="53063FB6"/>
    <w:rsid w:val="5347048B"/>
    <w:rsid w:val="56245806"/>
    <w:rsid w:val="5AC8D1E1"/>
    <w:rsid w:val="5AFBBEE7"/>
    <w:rsid w:val="5C0C1BB7"/>
    <w:rsid w:val="5D4BF6E3"/>
    <w:rsid w:val="5D6C02E3"/>
    <w:rsid w:val="5D7BC975"/>
    <w:rsid w:val="5DC77EE2"/>
    <w:rsid w:val="5E3F621A"/>
    <w:rsid w:val="5EE58545"/>
    <w:rsid w:val="6004BE63"/>
    <w:rsid w:val="61F650A2"/>
    <w:rsid w:val="629C7F4F"/>
    <w:rsid w:val="632E8600"/>
    <w:rsid w:val="64DFBF88"/>
    <w:rsid w:val="68153156"/>
    <w:rsid w:val="683FD64D"/>
    <w:rsid w:val="69976ACA"/>
    <w:rsid w:val="69E73F3C"/>
    <w:rsid w:val="6B24BE15"/>
    <w:rsid w:val="6BB3AFD5"/>
    <w:rsid w:val="6C8E9476"/>
    <w:rsid w:val="6D00EA44"/>
    <w:rsid w:val="6DC55D81"/>
    <w:rsid w:val="6E40D370"/>
    <w:rsid w:val="6E9A952E"/>
    <w:rsid w:val="6EA90673"/>
    <w:rsid w:val="6F79A13B"/>
    <w:rsid w:val="708612DF"/>
    <w:rsid w:val="71F03875"/>
    <w:rsid w:val="7234E40A"/>
    <w:rsid w:val="73F6BB20"/>
    <w:rsid w:val="740FB2D1"/>
    <w:rsid w:val="746E6F86"/>
    <w:rsid w:val="74CD9650"/>
    <w:rsid w:val="75FE9129"/>
    <w:rsid w:val="781364B9"/>
    <w:rsid w:val="7B5E6654"/>
    <w:rsid w:val="7D7C5C67"/>
    <w:rsid w:val="7FBF558B"/>
    <w:rsid w:val="7FE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BC1D"/>
  <w15:chartTrackingRefBased/>
  <w15:docId w15:val="{6E885406-D61E-48C3-8C55-5C88845B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5EE58545"/>
    <w:rPr>
      <w:rFonts w:eastAsiaTheme="minorEastAsia"/>
      <w:sz w:val="22"/>
      <w:szCs w:val="22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Nur Cingöz</dc:creator>
  <cp:keywords/>
  <dc:description/>
  <cp:lastModifiedBy>HUBF</cp:lastModifiedBy>
  <cp:revision>2</cp:revision>
  <dcterms:created xsi:type="dcterms:W3CDTF">2026-06-12T12:09:00Z</dcterms:created>
  <dcterms:modified xsi:type="dcterms:W3CDTF">2026-06-12T12:09:00Z</dcterms:modified>
</cp:coreProperties>
</file>